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B" w:rsidRPr="00123E0B" w:rsidRDefault="00083B4F" w:rsidP="00123E0B">
      <w:pPr>
        <w:spacing w:after="0"/>
        <w:jc w:val="right"/>
        <w:rPr>
          <w:rFonts w:ascii="Arial" w:hAnsi="Arial" w:cs="Arial"/>
          <w:b/>
          <w:color w:val="007A4B"/>
          <w:sz w:val="36"/>
          <w:lang w:val="es-MX"/>
        </w:rPr>
      </w:pPr>
      <w:bookmarkStart w:id="0" w:name="AdultIntake"/>
      <w:r>
        <w:rPr>
          <w:rFonts w:ascii="Garamond" w:hAnsi="Garamond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-123825</wp:posOffset>
            </wp:positionV>
            <wp:extent cx="514350" cy="514350"/>
            <wp:effectExtent l="0" t="0" r="0" b="0"/>
            <wp:wrapSquare wrapText="bothSides"/>
            <wp:docPr id="2" name="Picture 3" descr="MCj0437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6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23E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1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E0B" w:rsidRPr="00123E0B">
        <w:rPr>
          <w:rFonts w:ascii="Arial" w:hAnsi="Arial" w:cs="Arial"/>
          <w:b/>
          <w:color w:val="007A4B"/>
          <w:sz w:val="36"/>
          <w:lang w:val="es-MX"/>
        </w:rPr>
        <w:t xml:space="preserve"> Programa Familiar</w:t>
      </w:r>
    </w:p>
    <w:p w:rsidR="00123E0B" w:rsidRPr="00123E0B" w:rsidRDefault="003C669F" w:rsidP="00123E0B">
      <w:pPr>
        <w:jc w:val="right"/>
        <w:rPr>
          <w:rFonts w:ascii="Arial" w:hAnsi="Arial" w:cs="Arial"/>
          <w:b/>
          <w:color w:val="007A4B"/>
          <w:sz w:val="36"/>
          <w:lang w:val="es-MX"/>
        </w:rPr>
      </w:pPr>
      <w:r>
        <w:rPr>
          <w:rFonts w:ascii="Arial" w:hAnsi="Arial" w:cs="Arial"/>
          <w:b/>
          <w:color w:val="007A4B"/>
          <w:sz w:val="36"/>
          <w:lang w:val="es-MX"/>
        </w:rPr>
        <w:t>Frutas y v</w:t>
      </w:r>
      <w:r w:rsidR="00123E0B" w:rsidRPr="00123E0B">
        <w:rPr>
          <w:rFonts w:ascii="Arial" w:hAnsi="Arial" w:cs="Arial"/>
          <w:b/>
          <w:color w:val="007A4B"/>
          <w:sz w:val="36"/>
          <w:lang w:val="es-MX"/>
        </w:rPr>
        <w:t xml:space="preserve">erduras y </w:t>
      </w:r>
      <w:r>
        <w:rPr>
          <w:rFonts w:ascii="Arial" w:hAnsi="Arial" w:cs="Arial"/>
          <w:b/>
          <w:color w:val="007A4B"/>
          <w:sz w:val="36"/>
          <w:lang w:val="es-MX"/>
        </w:rPr>
        <w:t>c</w:t>
      </w:r>
      <w:r w:rsidR="00123E0B" w:rsidRPr="007C52C6">
        <w:rPr>
          <w:rFonts w:ascii="Arial" w:hAnsi="Arial" w:cs="Arial"/>
          <w:b/>
          <w:color w:val="007A4B"/>
          <w:sz w:val="36"/>
          <w:lang w:val="es-MX"/>
        </w:rPr>
        <w:t>ontrol</w:t>
      </w:r>
      <w:r>
        <w:rPr>
          <w:rFonts w:ascii="Arial" w:hAnsi="Arial" w:cs="Arial"/>
          <w:b/>
          <w:color w:val="007A4B"/>
          <w:sz w:val="36"/>
          <w:lang w:val="es-MX"/>
        </w:rPr>
        <w:t xml:space="preserve"> de p</w:t>
      </w:r>
      <w:r w:rsidR="007C52C6">
        <w:rPr>
          <w:rFonts w:ascii="Arial" w:hAnsi="Arial" w:cs="Arial"/>
          <w:b/>
          <w:color w:val="007A4B"/>
          <w:sz w:val="36"/>
          <w:lang w:val="es-MX"/>
        </w:rPr>
        <w:t>orciones</w:t>
      </w:r>
    </w:p>
    <w:p w:rsidR="00123E0B" w:rsidRPr="00123E0B" w:rsidRDefault="00123E0B" w:rsidP="00123E0B">
      <w:pPr>
        <w:spacing w:after="0"/>
        <w:rPr>
          <w:rFonts w:cstheme="minorHAnsi"/>
          <w:lang w:val="es-MX"/>
        </w:rPr>
      </w:pPr>
    </w:p>
    <w:p w:rsidR="00123E0B" w:rsidRPr="00123E0B" w:rsidRDefault="00123E0B" w:rsidP="00123E0B">
      <w:pPr>
        <w:spacing w:after="0"/>
        <w:rPr>
          <w:rFonts w:ascii="Garamond" w:hAnsi="Garamond" w:cs="Calibri"/>
          <w:sz w:val="22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 w:cs="Calibri"/>
          <w:sz w:val="24"/>
          <w:szCs w:val="24"/>
          <w:lang w:val="es-MX"/>
        </w:rPr>
        <w:t>1</w:t>
      </w:r>
      <w:r w:rsidR="00C544A4" w:rsidRPr="00123E0B">
        <w:rPr>
          <w:rFonts w:asciiTheme="minorHAnsi" w:hAnsiTheme="minorHAnsi" w:cs="Calibri"/>
          <w:sz w:val="24"/>
          <w:szCs w:val="24"/>
          <w:lang w:val="es-MX"/>
        </w:rPr>
        <w:t xml:space="preserve">.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>Podré alimentar a mi familia con alimentos más saludables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532334" w:rsidRPr="00123E0B" w:rsidRDefault="00532334" w:rsidP="00532334">
      <w:pPr>
        <w:pStyle w:val="ColorfulList-Accent11"/>
        <w:spacing w:after="0"/>
        <w:ind w:left="0"/>
        <w:rPr>
          <w:rFonts w:asciiTheme="minorHAnsi" w:hAnsiTheme="minorHAnsi"/>
          <w:sz w:val="24"/>
          <w:shd w:val="clear" w:color="auto" w:fill="FFFFFF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/>
          <w:sz w:val="24"/>
          <w:shd w:val="clear" w:color="auto" w:fill="FFFFFF"/>
          <w:lang w:val="es-MX"/>
        </w:rPr>
        <w:t>2</w:t>
      </w:r>
      <w:r w:rsidR="00532334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.  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Me siento más apto para </w:t>
      </w:r>
      <w:r w:rsidR="00A01A8A" w:rsidRPr="00123E0B">
        <w:rPr>
          <w:rFonts w:asciiTheme="minorHAnsi" w:hAnsiTheme="minorHAnsi"/>
          <w:sz w:val="24"/>
          <w:shd w:val="clear" w:color="auto" w:fill="FFFFFF"/>
          <w:lang w:val="es-MX"/>
        </w:rPr>
        <w:t>hacer ejercicio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 solo o con mi familia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 w:rsidRPr="00123E0B">
        <w:rPr>
          <w:rFonts w:asciiTheme="minorHAnsi" w:hAnsiTheme="minorHAns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CB5B23" w:rsidRPr="00123E0B" w:rsidRDefault="00CB5B23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</w:p>
    <w:p w:rsidR="00123E0B" w:rsidRDefault="00CB5B23" w:rsidP="00123E0B">
      <w:pPr>
        <w:pStyle w:val="ColorfulList-Accent11"/>
        <w:numPr>
          <w:ilvl w:val="0"/>
          <w:numId w:val="2"/>
        </w:numPr>
        <w:spacing w:after="0"/>
        <w:textAlignment w:val="top"/>
        <w:rPr>
          <w:rFonts w:asciiTheme="minorHAnsi" w:hAnsiTheme="minorHAnsi" w:cs="Calibri"/>
          <w:sz w:val="24"/>
          <w:szCs w:val="24"/>
          <w:lang w:val="es-ES_tradnl"/>
        </w:rPr>
      </w:pPr>
      <w:r w:rsidRPr="00123E0B">
        <w:rPr>
          <w:rFonts w:asciiTheme="minorHAnsi" w:hAnsiTheme="minorHAnsi" w:cs="Calibri"/>
          <w:sz w:val="24"/>
          <w:lang w:val="es-MX"/>
        </w:rPr>
        <w:t>¿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Le recomendaría este programa a otras familias?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="00610ADA">
        <w:rPr>
          <w:rFonts w:asciiTheme="minorHAnsi" w:hAnsiTheme="minorHAnsi" w:cs="Calibri"/>
          <w:sz w:val="24"/>
          <w:szCs w:val="24"/>
          <w:lang w:val="es-ES_tradnl"/>
        </w:rPr>
        <w:t xml:space="preserve">        </w:t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</w:t>
      </w:r>
      <w:r w:rsidRPr="00123E0B">
        <w:rPr>
          <w:rFonts w:asciiTheme="minorHAnsi" w:eastAsia="Times New Roman" w:hAnsiTheme="minorHAnsi"/>
          <w:sz w:val="24"/>
          <w:szCs w:val="24"/>
          <w:lang w:val="es-ES_tradnl"/>
        </w:rPr>
        <w:t xml:space="preserve">Sí  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No</w:t>
      </w:r>
    </w:p>
    <w:p w:rsidR="00674E8A" w:rsidRPr="00674E8A" w:rsidRDefault="00674E8A" w:rsidP="00674E8A">
      <w:pPr>
        <w:spacing w:after="0"/>
        <w:rPr>
          <w:rFonts w:asciiTheme="minorHAnsi" w:hAnsiTheme="minorHAnsi" w:cs="Calibri"/>
          <w:sz w:val="12"/>
          <w:szCs w:val="12"/>
        </w:rPr>
      </w:pPr>
    </w:p>
    <w:p w:rsidR="00CB5B23" w:rsidRPr="007C52C6" w:rsidRDefault="00CB5B23" w:rsidP="00674E8A">
      <w:pPr>
        <w:numPr>
          <w:ilvl w:val="0"/>
          <w:numId w:val="2"/>
        </w:numPr>
        <w:spacing w:after="0"/>
        <w:rPr>
          <w:rFonts w:asciiTheme="minorHAnsi" w:hAnsiTheme="minorHAnsi" w:cs="Calibri"/>
          <w:sz w:val="24"/>
          <w:szCs w:val="24"/>
          <w:lang w:val="es-ES"/>
        </w:rPr>
      </w:pP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Una </w:t>
      </w:r>
      <w:r w:rsidR="00FB1048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forma</w:t>
      </w: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 que aprendí para aumentar el consumo de frutas y verduras es:</w:t>
      </w:r>
    </w:p>
    <w:p w:rsidR="00CB5B23" w:rsidRDefault="00CB5B23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7C52C6" w:rsidRDefault="007C52C6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4F627B" w:rsidRDefault="004F627B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7C52C6" w:rsidRPr="00123E0B" w:rsidRDefault="007C52C6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7C52C6" w:rsidRDefault="007C52C6" w:rsidP="007C52C6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>
        <w:rPr>
          <w:rFonts w:asciiTheme="minorHAnsi" w:hAnsiTheme="minorHAnsi" w:cs="Calibri"/>
          <w:sz w:val="24"/>
          <w:szCs w:val="24"/>
          <w:lang w:val="es-ES"/>
        </w:rPr>
        <w:t>Una estrategia que aprendí para controlar las porciones es:</w:t>
      </w:r>
    </w:p>
    <w:p w:rsidR="007C52C6" w:rsidRDefault="007C52C6" w:rsidP="007C52C6">
      <w:pPr>
        <w:pStyle w:val="ListParagraph"/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7C52C6" w:rsidRDefault="007C52C6" w:rsidP="007C52C6">
      <w:pPr>
        <w:pStyle w:val="ListParagraph"/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4F627B" w:rsidRDefault="004F627B" w:rsidP="007C52C6">
      <w:pPr>
        <w:pStyle w:val="ListParagraph"/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A93312" w:rsidRDefault="00486121" w:rsidP="007C52C6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 w:rsidRPr="00123E0B">
        <w:rPr>
          <w:rFonts w:asciiTheme="minorHAnsi" w:hAnsiTheme="minorHAnsi" w:cs="Calibri"/>
          <w:sz w:val="24"/>
          <w:szCs w:val="24"/>
          <w:lang w:val="es-ES"/>
        </w:rPr>
        <w:t>Lo que más me gustó de</w:t>
      </w:r>
      <w:r w:rsidR="00B5423A" w:rsidRPr="00123E0B">
        <w:rPr>
          <w:rFonts w:asciiTheme="minorHAnsi" w:hAnsiTheme="minorHAnsi" w:cs="Calibri"/>
          <w:sz w:val="24"/>
          <w:szCs w:val="24"/>
          <w:lang w:val="es-ES"/>
        </w:rPr>
        <w:t xml:space="preserve"> esta sesión fue</w:t>
      </w:r>
      <w:r w:rsidR="00C544A4" w:rsidRPr="00123E0B">
        <w:rPr>
          <w:rFonts w:asciiTheme="minorHAnsi" w:hAnsiTheme="minorHAnsi" w:cs="Calibri"/>
          <w:sz w:val="24"/>
          <w:szCs w:val="24"/>
          <w:lang w:val="es-ES"/>
        </w:rPr>
        <w:t>:</w:t>
      </w:r>
      <w:r w:rsidR="007C52C6">
        <w:rPr>
          <w:rFonts w:asciiTheme="minorHAnsi" w:hAnsiTheme="minorHAnsi" w:cs="Calibri"/>
          <w:sz w:val="24"/>
          <w:szCs w:val="24"/>
          <w:lang w:val="es-ES"/>
        </w:rPr>
        <w:t xml:space="preserve"> </w:t>
      </w:r>
    </w:p>
    <w:p w:rsidR="004F627B" w:rsidRDefault="004F627B" w:rsidP="004F627B">
      <w:pPr>
        <w:rPr>
          <w:rFonts w:asciiTheme="minorHAnsi" w:hAnsiTheme="minorHAnsi" w:cs="Calibri"/>
          <w:sz w:val="24"/>
          <w:szCs w:val="24"/>
          <w:lang w:val="es-ES"/>
        </w:rPr>
      </w:pPr>
    </w:p>
    <w:p w:rsidR="004F627B" w:rsidRDefault="004F627B" w:rsidP="004F627B">
      <w:pPr>
        <w:rPr>
          <w:rFonts w:asciiTheme="minorHAnsi" w:hAnsiTheme="minorHAnsi" w:cs="Calibri"/>
          <w:sz w:val="24"/>
          <w:szCs w:val="24"/>
          <w:lang w:val="es-ES"/>
        </w:rPr>
      </w:pPr>
    </w:p>
    <w:p w:rsidR="004F627B" w:rsidRPr="00123E0B" w:rsidRDefault="004F627B" w:rsidP="004F627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s-ES"/>
        </w:rPr>
      </w:pP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>¿Cuál es su opinión sobre la comida preparada hoy?</w:t>
      </w:r>
      <w:r w:rsidRPr="00123E0B">
        <w:rPr>
          <w:rFonts w:ascii="Calibri" w:hAnsi="Calibri" w:cs="Calibri"/>
          <w:sz w:val="24"/>
          <w:szCs w:val="24"/>
          <w:lang w:val="es-ES"/>
        </w:rPr>
        <w:tab/>
        <w:t xml:space="preserve">             </w:t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</w:p>
    <w:p w:rsidR="004F627B" w:rsidRPr="00123E0B" w:rsidRDefault="004F627B" w:rsidP="004F627B">
      <w:pPr>
        <w:spacing w:after="12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eastAsia="Times New Roman" w:hAnsi="Calibri"/>
          <w:color w:val="262626"/>
          <w:sz w:val="24"/>
          <w:szCs w:val="24"/>
          <w:lang w:val="es-ES"/>
        </w:rPr>
        <w:t>Receta</w:t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    </w:t>
      </w: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 xml:space="preserve">No </w:t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 xml:space="preserve">me gusta nada               </w:t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</w:t>
      </w: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>Me encantó</w:t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</w:p>
    <w:p w:rsidR="004F627B" w:rsidRPr="00674E8A" w:rsidRDefault="004F627B" w:rsidP="004F627B">
      <w:pPr>
        <w:spacing w:after="120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674E8A">
        <w:rPr>
          <w:sz w:val="28"/>
          <w:szCs w:val="28"/>
        </w:rPr>
        <w:t xml:space="preserve">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1     </w:t>
      </w:r>
      <w:r w:rsidRPr="00674E8A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2   </w:t>
      </w:r>
      <w:r w:rsidRPr="00674E8A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>3</w:t>
      </w:r>
      <w:r w:rsidRPr="00674E8A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5     </w:t>
      </w:r>
    </w:p>
    <w:p w:rsidR="004F627B" w:rsidRPr="00674E8A" w:rsidRDefault="004F627B" w:rsidP="004F627B">
      <w:pPr>
        <w:spacing w:after="120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674E8A">
        <w:rPr>
          <w:sz w:val="28"/>
          <w:szCs w:val="28"/>
        </w:rPr>
        <w:t xml:space="preserve">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1     </w:t>
      </w:r>
      <w:r w:rsidRPr="00674E8A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2   </w:t>
      </w:r>
      <w:r w:rsidRPr="00674E8A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>3</w:t>
      </w:r>
      <w:r w:rsidRPr="00674E8A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5     </w:t>
      </w:r>
    </w:p>
    <w:p w:rsidR="004F627B" w:rsidRPr="00674E8A" w:rsidRDefault="004F627B" w:rsidP="004F627B">
      <w:pPr>
        <w:spacing w:after="120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674E8A">
        <w:rPr>
          <w:sz w:val="28"/>
          <w:szCs w:val="28"/>
        </w:rPr>
        <w:t xml:space="preserve">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1     </w:t>
      </w:r>
      <w:r w:rsidRPr="00674E8A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2   </w:t>
      </w:r>
      <w:r w:rsidRPr="00674E8A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>3</w:t>
      </w:r>
      <w:r w:rsidRPr="00674E8A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5     </w:t>
      </w:r>
    </w:p>
    <w:p w:rsidR="004F627B" w:rsidRPr="00674E8A" w:rsidRDefault="004F627B" w:rsidP="004F627B">
      <w:pPr>
        <w:spacing w:after="120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674E8A">
        <w:rPr>
          <w:sz w:val="28"/>
          <w:szCs w:val="28"/>
        </w:rPr>
        <w:t xml:space="preserve">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1     </w:t>
      </w:r>
      <w:r w:rsidRPr="00674E8A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2   </w:t>
      </w:r>
      <w:r w:rsidRPr="00674E8A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>3</w:t>
      </w:r>
      <w:r w:rsidRPr="00674E8A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674E8A">
        <w:rPr>
          <w:rFonts w:ascii="Calibri" w:hAnsi="Calibri" w:cs="Calibri"/>
          <w:sz w:val="24"/>
          <w:szCs w:val="24"/>
        </w:rPr>
        <w:t xml:space="preserve">5     </w:t>
      </w:r>
    </w:p>
    <w:p w:rsidR="00427BDC" w:rsidRPr="00123E0B" w:rsidRDefault="004F627B" w:rsidP="00427BDC">
      <w:pPr>
        <w:spacing w:after="120"/>
        <w:rPr>
          <w:rFonts w:asciiTheme="minorHAnsi" w:hAnsiTheme="minorHAnsi"/>
          <w:b/>
          <w:i/>
          <w:sz w:val="32"/>
          <w:szCs w:val="30"/>
          <w:lang w:val="es-ES"/>
        </w:rPr>
      </w:pPr>
      <w:r w:rsidRPr="00FB1048">
        <w:rPr>
          <w:rFonts w:asciiTheme="minorHAnsi" w:hAnsiTheme="minorHAnsi" w:cs="Calibri"/>
          <w:sz w:val="22"/>
          <w:lang w:val="es-MX"/>
        </w:rPr>
        <w:t>Comentario</w:t>
      </w:r>
      <w:r w:rsidR="00427BDC">
        <w:rPr>
          <w:rFonts w:asciiTheme="minorHAnsi" w:hAnsiTheme="minorHAnsi" w:cs="Calibri"/>
          <w:sz w:val="22"/>
        </w:rPr>
        <w:t>:</w:t>
      </w:r>
    </w:p>
    <w:p w:rsidR="00A93312" w:rsidRPr="00123E0B" w:rsidRDefault="00A93312" w:rsidP="004F627B">
      <w:pPr>
        <w:spacing w:after="0"/>
        <w:rPr>
          <w:rFonts w:asciiTheme="minorHAnsi" w:hAnsiTheme="minorHAnsi"/>
          <w:b/>
          <w:i/>
          <w:sz w:val="32"/>
          <w:szCs w:val="30"/>
          <w:lang w:val="es-ES"/>
        </w:rPr>
      </w:pPr>
    </w:p>
    <w:sectPr w:rsidR="00A93312" w:rsidRPr="00123E0B" w:rsidSect="0054184A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5F" w:rsidRDefault="0058205F" w:rsidP="00123E0B">
      <w:pPr>
        <w:spacing w:after="0" w:line="240" w:lineRule="auto"/>
      </w:pPr>
      <w:r>
        <w:separator/>
      </w:r>
    </w:p>
  </w:endnote>
  <w:endnote w:type="continuationSeparator" w:id="0">
    <w:p w:rsidR="0058205F" w:rsidRDefault="0058205F" w:rsidP="0012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0B" w:rsidRDefault="00123E0B" w:rsidP="00123E0B">
    <w:pPr>
      <w:pStyle w:val="Footer"/>
      <w:jc w:val="center"/>
    </w:pPr>
    <w:r>
      <w:rPr>
        <w:rFonts w:asciiTheme="minorHAnsi" w:hAnsiTheme="minorHAnsi" w:cs="Calibri"/>
        <w:b/>
        <w:i/>
        <w:sz w:val="32"/>
        <w:szCs w:val="24"/>
        <w:lang w:val="es-ES"/>
      </w:rPr>
      <w:t>¡</w:t>
    </w:r>
    <w:r w:rsidRPr="00123E0B">
      <w:rPr>
        <w:rFonts w:asciiTheme="minorHAnsi" w:hAnsiTheme="minorHAnsi" w:cs="Calibri"/>
        <w:b/>
        <w:i/>
        <w:sz w:val="32"/>
        <w:szCs w:val="24"/>
        <w:lang w:val="es-ES"/>
      </w:rPr>
      <w:t>Gracias!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5F" w:rsidRDefault="0058205F" w:rsidP="00123E0B">
      <w:pPr>
        <w:spacing w:after="0" w:line="240" w:lineRule="auto"/>
      </w:pPr>
      <w:r>
        <w:separator/>
      </w:r>
    </w:p>
  </w:footnote>
  <w:footnote w:type="continuationSeparator" w:id="0">
    <w:p w:rsidR="0058205F" w:rsidRDefault="0058205F" w:rsidP="0012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F05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E2864"/>
    <w:multiLevelType w:val="hybridMultilevel"/>
    <w:tmpl w:val="21B47B42"/>
    <w:lvl w:ilvl="0" w:tplc="19506A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C78"/>
    <w:multiLevelType w:val="hybridMultilevel"/>
    <w:tmpl w:val="5A26F9C6"/>
    <w:lvl w:ilvl="0" w:tplc="E30AAB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21DBC"/>
    <w:multiLevelType w:val="hybridMultilevel"/>
    <w:tmpl w:val="6D6AFF96"/>
    <w:lvl w:ilvl="0" w:tplc="DB083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3155"/>
    <w:multiLevelType w:val="hybridMultilevel"/>
    <w:tmpl w:val="357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11B68"/>
    <w:rsid w:val="0005000D"/>
    <w:rsid w:val="00083B4F"/>
    <w:rsid w:val="000A00B9"/>
    <w:rsid w:val="000A535A"/>
    <w:rsid w:val="00123E0B"/>
    <w:rsid w:val="001474F4"/>
    <w:rsid w:val="00212F7F"/>
    <w:rsid w:val="00250B84"/>
    <w:rsid w:val="003402B8"/>
    <w:rsid w:val="003C669F"/>
    <w:rsid w:val="003E6A49"/>
    <w:rsid w:val="0041139C"/>
    <w:rsid w:val="004158D6"/>
    <w:rsid w:val="00427BDC"/>
    <w:rsid w:val="00433C30"/>
    <w:rsid w:val="00484A55"/>
    <w:rsid w:val="00486121"/>
    <w:rsid w:val="00496468"/>
    <w:rsid w:val="004D2E02"/>
    <w:rsid w:val="004E7CF1"/>
    <w:rsid w:val="004F627B"/>
    <w:rsid w:val="00532334"/>
    <w:rsid w:val="0054184A"/>
    <w:rsid w:val="0055064D"/>
    <w:rsid w:val="00566862"/>
    <w:rsid w:val="0058205F"/>
    <w:rsid w:val="00587092"/>
    <w:rsid w:val="0059265D"/>
    <w:rsid w:val="00597EA8"/>
    <w:rsid w:val="005A343D"/>
    <w:rsid w:val="005F4999"/>
    <w:rsid w:val="00610ADA"/>
    <w:rsid w:val="00615AFF"/>
    <w:rsid w:val="0062184A"/>
    <w:rsid w:val="00674E8A"/>
    <w:rsid w:val="006C3BA5"/>
    <w:rsid w:val="006F237B"/>
    <w:rsid w:val="007249DB"/>
    <w:rsid w:val="007430CF"/>
    <w:rsid w:val="00762287"/>
    <w:rsid w:val="00782E6A"/>
    <w:rsid w:val="00783792"/>
    <w:rsid w:val="007B0CB6"/>
    <w:rsid w:val="007C52C6"/>
    <w:rsid w:val="007D101E"/>
    <w:rsid w:val="00822E09"/>
    <w:rsid w:val="00887B22"/>
    <w:rsid w:val="008A396A"/>
    <w:rsid w:val="008F18D5"/>
    <w:rsid w:val="00950CCF"/>
    <w:rsid w:val="009705E9"/>
    <w:rsid w:val="009C50C5"/>
    <w:rsid w:val="009D12EB"/>
    <w:rsid w:val="009E69DD"/>
    <w:rsid w:val="00A01A8A"/>
    <w:rsid w:val="00A81FB6"/>
    <w:rsid w:val="00A93312"/>
    <w:rsid w:val="00AA0EE7"/>
    <w:rsid w:val="00B5423A"/>
    <w:rsid w:val="00B640A6"/>
    <w:rsid w:val="00B7113C"/>
    <w:rsid w:val="00B8180C"/>
    <w:rsid w:val="00B86B65"/>
    <w:rsid w:val="00B92C95"/>
    <w:rsid w:val="00BB08C0"/>
    <w:rsid w:val="00BB7C3D"/>
    <w:rsid w:val="00BF1847"/>
    <w:rsid w:val="00BF2F4D"/>
    <w:rsid w:val="00C544A4"/>
    <w:rsid w:val="00CA339D"/>
    <w:rsid w:val="00CB5B23"/>
    <w:rsid w:val="00CC0961"/>
    <w:rsid w:val="00CC35BE"/>
    <w:rsid w:val="00CF5F7A"/>
    <w:rsid w:val="00D2524A"/>
    <w:rsid w:val="00D93805"/>
    <w:rsid w:val="00DB3A09"/>
    <w:rsid w:val="00E150DD"/>
    <w:rsid w:val="00E212A1"/>
    <w:rsid w:val="00E31A5E"/>
    <w:rsid w:val="00E50102"/>
    <w:rsid w:val="00F036D1"/>
    <w:rsid w:val="00F24236"/>
    <w:rsid w:val="00F31AF2"/>
    <w:rsid w:val="00F75858"/>
    <w:rsid w:val="00FA7BC2"/>
    <w:rsid w:val="00F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782E6A"/>
    <w:pPr>
      <w:ind w:left="720"/>
      <w:contextualSpacing/>
    </w:pPr>
  </w:style>
  <w:style w:type="paragraph" w:styleId="ListParagraph">
    <w:name w:val="List Paragraph"/>
    <w:basedOn w:val="Normal"/>
    <w:qFormat/>
    <w:rsid w:val="0012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E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E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11</cp:revision>
  <cp:lastPrinted>2012-03-06T17:41:00Z</cp:lastPrinted>
  <dcterms:created xsi:type="dcterms:W3CDTF">2014-04-28T23:20:00Z</dcterms:created>
  <dcterms:modified xsi:type="dcterms:W3CDTF">2014-04-30T14:03:00Z</dcterms:modified>
</cp:coreProperties>
</file>